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3" w:rsidRPr="005E3EDD" w:rsidRDefault="005459B3" w:rsidP="0054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DD">
        <w:rPr>
          <w:rFonts w:ascii="Times New Roman" w:hAnsi="Times New Roman" w:cs="Times New Roman"/>
          <w:sz w:val="28"/>
          <w:szCs w:val="28"/>
        </w:rPr>
        <w:t>Итоги</w:t>
      </w:r>
    </w:p>
    <w:p w:rsidR="003B2ACD" w:rsidRPr="005E3EDD" w:rsidRDefault="005459B3" w:rsidP="0054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DD">
        <w:rPr>
          <w:rFonts w:ascii="Times New Roman" w:hAnsi="Times New Roman" w:cs="Times New Roman"/>
          <w:sz w:val="28"/>
          <w:szCs w:val="28"/>
        </w:rPr>
        <w:t xml:space="preserve">командного зачета </w:t>
      </w:r>
      <w:r w:rsidRPr="005E3ED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3EDD">
        <w:rPr>
          <w:rFonts w:ascii="Times New Roman" w:hAnsi="Times New Roman" w:cs="Times New Roman"/>
          <w:sz w:val="28"/>
          <w:szCs w:val="28"/>
        </w:rPr>
        <w:t xml:space="preserve"> легкоатлетического кросса</w:t>
      </w:r>
      <w:r w:rsidR="00AF06E9">
        <w:rPr>
          <w:rFonts w:ascii="Times New Roman" w:hAnsi="Times New Roman" w:cs="Times New Roman"/>
          <w:sz w:val="28"/>
          <w:szCs w:val="28"/>
        </w:rPr>
        <w:t>,</w:t>
      </w:r>
      <w:r w:rsidRPr="005E3EDD">
        <w:rPr>
          <w:rFonts w:ascii="Times New Roman" w:hAnsi="Times New Roman" w:cs="Times New Roman"/>
          <w:sz w:val="28"/>
          <w:szCs w:val="28"/>
        </w:rPr>
        <w:t xml:space="preserve">  посвященного Победе Советского народа в Великой Отечественной войне 1941 – 1945 </w:t>
      </w:r>
      <w:r w:rsidR="00B20834">
        <w:rPr>
          <w:rFonts w:ascii="Times New Roman" w:hAnsi="Times New Roman" w:cs="Times New Roman"/>
          <w:sz w:val="28"/>
          <w:szCs w:val="28"/>
        </w:rPr>
        <w:t>г.г., среди студентов ЧГМА     (20.04.2019г.)</w:t>
      </w:r>
    </w:p>
    <w:p w:rsidR="005459B3" w:rsidRPr="005E3EDD" w:rsidRDefault="005E3EDD" w:rsidP="005E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EDD">
        <w:rPr>
          <w:rFonts w:ascii="Times New Roman" w:hAnsi="Times New Roman" w:cs="Times New Roman"/>
          <w:b/>
          <w:sz w:val="28"/>
          <w:szCs w:val="28"/>
        </w:rPr>
        <w:t xml:space="preserve">Юноши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4076"/>
        <w:gridCol w:w="1843"/>
        <w:gridCol w:w="1417"/>
        <w:gridCol w:w="1274"/>
      </w:tblGrid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5E3EDD" w:rsidRDefault="005459B3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1843" w:type="dxa"/>
          </w:tcPr>
          <w:p w:rsidR="005459B3" w:rsidRPr="005E3EDD" w:rsidRDefault="005459B3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417" w:type="dxa"/>
          </w:tcPr>
          <w:p w:rsidR="005459B3" w:rsidRPr="005E3EDD" w:rsidRDefault="005459B3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4" w:type="dxa"/>
          </w:tcPr>
          <w:p w:rsidR="005459B3" w:rsidRPr="005E3EDD" w:rsidRDefault="005459B3" w:rsidP="005459B3">
            <w:pPr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 – 2п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1к – 1 </w:t>
            </w:r>
            <w:proofErr w:type="spellStart"/>
            <w:proofErr w:type="gramStart"/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 - 1п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 – 2п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59B3" w:rsidRPr="005E3EDD" w:rsidTr="005E3EDD">
        <w:trPr>
          <w:trHeight w:val="315"/>
        </w:trPr>
        <w:tc>
          <w:tcPr>
            <w:tcW w:w="855" w:type="dxa"/>
          </w:tcPr>
          <w:p w:rsidR="005459B3" w:rsidRPr="00AF06E9" w:rsidRDefault="005459B3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1417" w:type="dxa"/>
          </w:tcPr>
          <w:p w:rsidR="005459B3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74" w:type="dxa"/>
          </w:tcPr>
          <w:p w:rsidR="005459B3" w:rsidRPr="00AF06E9" w:rsidRDefault="005E3EDD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3EDD" w:rsidRPr="005E3EDD" w:rsidTr="005E3EDD">
        <w:trPr>
          <w:trHeight w:val="315"/>
        </w:trPr>
        <w:tc>
          <w:tcPr>
            <w:tcW w:w="855" w:type="dxa"/>
          </w:tcPr>
          <w:p w:rsidR="005E3EDD" w:rsidRPr="00AF06E9" w:rsidRDefault="005E3EDD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E3EDD" w:rsidRP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5E3EDD" w:rsidRDefault="005E3EDD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1417" w:type="dxa"/>
          </w:tcPr>
          <w:p w:rsid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274" w:type="dxa"/>
          </w:tcPr>
          <w:p w:rsidR="005E3EDD" w:rsidRPr="00AF06E9" w:rsidRDefault="00D40ED7" w:rsidP="005459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E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E3EDD" w:rsidRPr="005E3EDD" w:rsidTr="005E3EDD">
        <w:trPr>
          <w:trHeight w:val="315"/>
        </w:trPr>
        <w:tc>
          <w:tcPr>
            <w:tcW w:w="855" w:type="dxa"/>
          </w:tcPr>
          <w:p w:rsidR="005E3EDD" w:rsidRPr="00AF06E9" w:rsidRDefault="005E3EDD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E3EDD" w:rsidRP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1417" w:type="dxa"/>
          </w:tcPr>
          <w:p w:rsid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D7" w:rsidRPr="005E3EDD" w:rsidTr="005E3EDD">
        <w:trPr>
          <w:trHeight w:val="315"/>
        </w:trPr>
        <w:tc>
          <w:tcPr>
            <w:tcW w:w="855" w:type="dxa"/>
          </w:tcPr>
          <w:p w:rsidR="00D40ED7" w:rsidRPr="00AF06E9" w:rsidRDefault="00D40ED7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417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D7" w:rsidRPr="005E3EDD" w:rsidTr="005E3EDD">
        <w:trPr>
          <w:trHeight w:val="315"/>
        </w:trPr>
        <w:tc>
          <w:tcPr>
            <w:tcW w:w="855" w:type="dxa"/>
          </w:tcPr>
          <w:p w:rsidR="00D40ED7" w:rsidRPr="00AF06E9" w:rsidRDefault="00D40ED7" w:rsidP="00AF06E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0ED7" w:rsidRPr="005E3EDD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D40ED7" w:rsidRDefault="00D40ED7" w:rsidP="0054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700E" w:rsidRPr="005E3EDD" w:rsidRDefault="00DD700E" w:rsidP="00DD7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4076"/>
        <w:gridCol w:w="1843"/>
        <w:gridCol w:w="1417"/>
        <w:gridCol w:w="1274"/>
      </w:tblGrid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417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4" w:type="dxa"/>
          </w:tcPr>
          <w:p w:rsidR="00DD700E" w:rsidRPr="005E3EDD" w:rsidRDefault="00DD700E" w:rsidP="0088234A">
            <w:pPr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 – 2п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 xml:space="preserve">1к – 1 </w:t>
            </w:r>
            <w:proofErr w:type="spellStart"/>
            <w:proofErr w:type="gramStart"/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 – 2п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 - 1п</w:t>
            </w:r>
          </w:p>
        </w:tc>
        <w:tc>
          <w:tcPr>
            <w:tcW w:w="1417" w:type="dxa"/>
          </w:tcPr>
          <w:p w:rsidR="00DD700E" w:rsidRPr="005E3EDD" w:rsidRDefault="00ED02C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9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DD700E" w:rsidRPr="005E3EDD" w:rsidRDefault="00B70593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417" w:type="dxa"/>
          </w:tcPr>
          <w:p w:rsidR="00DD700E" w:rsidRPr="005E3EDD" w:rsidRDefault="00B70593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843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1417" w:type="dxa"/>
          </w:tcPr>
          <w:p w:rsidR="00DD700E" w:rsidRPr="005E3EDD" w:rsidRDefault="00B70593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417" w:type="dxa"/>
          </w:tcPr>
          <w:p w:rsidR="00DD700E" w:rsidRPr="005E3EDD" w:rsidRDefault="00B70593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ED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74" w:type="dxa"/>
          </w:tcPr>
          <w:p w:rsidR="00DD700E" w:rsidRPr="00DD700E" w:rsidRDefault="00DD700E" w:rsidP="008823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0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417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00E" w:rsidRPr="005E3EDD" w:rsidTr="0088234A">
        <w:trPr>
          <w:trHeight w:val="315"/>
        </w:trPr>
        <w:tc>
          <w:tcPr>
            <w:tcW w:w="855" w:type="dxa"/>
          </w:tcPr>
          <w:p w:rsidR="00DD700E" w:rsidRPr="00DD700E" w:rsidRDefault="00DD700E" w:rsidP="00DD700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DD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1843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417" w:type="dxa"/>
          </w:tcPr>
          <w:p w:rsidR="00DD700E" w:rsidRPr="005E3EDD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DD700E" w:rsidRDefault="00DD700E" w:rsidP="00882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700E" w:rsidRPr="005E3EDD" w:rsidRDefault="00DD700E" w:rsidP="00DD7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9B3" w:rsidRPr="005E3EDD" w:rsidRDefault="005459B3" w:rsidP="005459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59B3" w:rsidRPr="005E3EDD" w:rsidSect="003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6A"/>
    <w:multiLevelType w:val="hybridMultilevel"/>
    <w:tmpl w:val="6E0E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F8E"/>
    <w:multiLevelType w:val="hybridMultilevel"/>
    <w:tmpl w:val="F8D6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B3"/>
    <w:rsid w:val="003B2ACD"/>
    <w:rsid w:val="005459B3"/>
    <w:rsid w:val="005830CB"/>
    <w:rsid w:val="005E3EDD"/>
    <w:rsid w:val="0076205D"/>
    <w:rsid w:val="00A9097D"/>
    <w:rsid w:val="00AF06E9"/>
    <w:rsid w:val="00B20834"/>
    <w:rsid w:val="00B70593"/>
    <w:rsid w:val="00D40ED7"/>
    <w:rsid w:val="00DD700E"/>
    <w:rsid w:val="00ED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fizkult</cp:lastModifiedBy>
  <cp:revision>2</cp:revision>
  <cp:lastPrinted>2019-04-22T12:00:00Z</cp:lastPrinted>
  <dcterms:created xsi:type="dcterms:W3CDTF">2019-04-22T12:03:00Z</dcterms:created>
  <dcterms:modified xsi:type="dcterms:W3CDTF">2019-04-22T12:03:00Z</dcterms:modified>
</cp:coreProperties>
</file>